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Телеканал «Нова Волинь»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                                                     </w:t>
      </w:r>
      <w:r w:rsidRPr="00DA7D4F">
        <w:rPr>
          <w:rFonts w:ascii="Courier New" w:hAnsi="Courier New" w:cs="Courier New"/>
          <w:lang w:val="ru-RU"/>
        </w:rPr>
        <w:tab/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ПОНЕДІЛОК, 13 червня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07:30   «Час-Тіme». </w:t>
      </w:r>
      <w:r w:rsidRPr="00DA7D4F">
        <w:rPr>
          <w:rFonts w:ascii="Courier New" w:hAnsi="Courier New" w:cs="Courier New"/>
          <w:lang w:val="ru-RU"/>
        </w:rPr>
        <w:tab/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10:00   «Хочу бути!».                                              10:20   Співають «Шацькі молодички».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11:00   «Тема дня».                                                11:35   «Портрети дикої природи».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12:00   «Українське кіно на «Новій Волині»»: художній фільм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«Страчені світанки».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13:05   «Невигадані історії. І.Миколайчук».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13:30   Т/ц «Як це?».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13:30   «Неделя  Донбасса».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14:00   «Зроблено в Європі».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14:15   Т/ц «Напам’ять».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14:30   Т/ф «Сімдесятники. Володимир Дахно».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16:00   Новини. День.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16:25   Телеафіша.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16:30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17:00   «Кошик творчих ідей».                                      17:30   «Історія без купюр».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18:55   «Служба розшуку дітей».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19:00   Новини.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19:35   Погода.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19:45   «Варто знати».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21:30   «Час країни».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22:25   Погода.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22:45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23:15   «Спорт для всіх».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00:25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00:30   «Варто знати».                                             01:25   «Фольк - music».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02:30   Т/ф «Життя – це і є Україна».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03:35   Т/ф «Сімдесятники. Володимир Дахно».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04:00   Новини. Ранок.                                             04:25   «Волинська веселка».                                       05:00   «Подорожні замальовки».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05:30   «Волинська веселка».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06:00   «Портрети дикої природи».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06:20   «Музичний проспект».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ВІВТОРОК, 14 червня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07:05   Новини. Ранок (сурдопереклад).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>07:30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08:20   «Із перших уст».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08:30   «І.Миколайчук. Спадщина».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10:05   Т/ф «Підкамінь».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10:35   «Дитячий світ».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11:00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11:25   Т/ц «Як це?».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12:05   Ретроспектива ВТ.«Зернова грамота».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12:30   «Варто знати».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13:30   «Крим  LIVE».                                              14:00   «Нотатки на глобусі».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14:25   Т/ц «Напам’ять».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14:40   Т/ф «Павло Загребельний. До запитання».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15:40   «Живе багатство України».                                  16:00   Новини. День.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16:25   Телеафіша.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16:30   «Схід і Захід – разом!».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17:00   «Дитячий світ».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17:25   «Ми вас обирали».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18:00   Т/ф «Польська кров української групи».                     18:30   «Реліквія з сімейного  фотоальбому».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18:55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19:35   «З добром у серці».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19:45   «Влада громади».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20:40   «Хроніка війни».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21:05   «Луцький депутат».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22:25   Погода.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22:30   «Час-Тіme».                                                22:45   «Схід і Захід – разом!».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23:10   «Неделя  Донбасса».                                        23:40   Т/ф «Вулиця.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23:55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00:00   Новини.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00:25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00:30   «Влада громади».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01:25   Т/ф «Павло Загребельний. До запитання».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02:20   Творчий вечір С.Кресак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03:40   «Живе багатство України».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04:00   Новини. Ранок.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04:25   «Волинська веселка».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05:00   «Обрані часом».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05:35   «Колесо історії» ( творчий звіт Луцького району).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СЕРЕДА, 15 червня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08:00   «Луцький депутат».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08:30   «Роки і долі» (афганці).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10:00   «Хочу бути!».                                              10:25   “А у нас кіно знімали» (І.Миколайчук).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 xml:space="preserve">11:00   «Схід і Захід – разом!».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11:25   «Прощаниця – 2016» 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12:30   «Влада громади».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13:30   Т/ц «Як це?».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14:00   «Зроблено в Європі».                                       14:20   «Нотатки на глобусі».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14:35   Т/ц «Напам’ять».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16:00   Новини. День.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16:25   Телеафіша.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16:30   «Відкрите місто».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17:00   «Дитячий світ».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17:25   Концерт «Волинські соловейки», ч.1, 2.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18:15   Т/ф «Світ знає, що Він - українець».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18:55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19:00   Новини.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19:30   «Відкритість влади».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19:45   «Актуально».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20:40   «Хроніка війни».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21:05   Т/ц «Історія без купюр».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21:30   «Час країни».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22:25   Погода.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22:30   «Час-Time».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22:45   «Відкрите місто».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23:15   «Крим  LIVE».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23:40   Т/ф «Храми Поділля» (Дички).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23:55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00:00   Новини.                                                   00:25   «Актуально».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01:20   «Музичний проспект».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01:50   «100 шедеврів».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02:05   Д/ф «Сімдесятники» (Ю.Іллєнко).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03:00   «Фольк - music».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04:00   Новини. Ранок.                                   </w:t>
      </w:r>
      <w:r w:rsidRPr="00DA7D4F">
        <w:rPr>
          <w:rFonts w:ascii="Courier New" w:hAnsi="Courier New" w:cs="Courier New"/>
          <w:lang w:val="ru-RU"/>
        </w:rPr>
        <w:tab/>
        <w:t xml:space="preserve">   04:30   «Волинська веселка».                                       05:00   «Тисяча снопів вітру», ч.1,2.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06:35   «Хвилини поезії».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ЧЕТВЕР, 16 червня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08:30   «Тільки разом!» (дайджест).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09:00   «Ранок «Нової Волині»».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10:00   «Дитячий світ».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10:30   «Мелодії дитинства».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11:00   «Відкрите місто».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11:30   «Портрети дикої природи».                                  11:50   Т/ф «Лікар душі і тіла».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12:30   «Актуально».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13:25   Т/ц «Як це?»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14:25   Т/ф «Відлуння віків. Олександрія».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15:00   «Остання барикада».  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>16:25   Телеафіша.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16:30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17:00   «Дитячий світ».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17:30   «Мелодії дитинства» (хор «Ранкова зірка»).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18:00   Т/ф «На поклик ідеалу» (О.Ковальчук).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18:25   Т/ц «Воїни миру».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19:35   Погода.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19:40   «Із перших уст».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19:45   «Актуально».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20:40   «Хроніка війни».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Т/ц «Музеї Волині».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21:30   «Стоп корупції!».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22:25   Погода.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22:30   «Час-Time».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22:45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23:20   Т/ф «Відлуння віків. Олександрія».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00:00   Новини.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00:30   «Актуально».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01:25   Т/ц «Як це було»  (В.Клен).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01:50   «Хвилини поезії».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02:00   «Краяни».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03:00   Т/ф «Сторінки історії».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03:25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03:30   Т/ц «Стоп корупції!».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04:00   Новини. Ранок.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04:30   «Волинська веселка» («Волинянка»).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06:20   «Портрети дикої природи».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П'ЯТНИЦЯ, 17 червня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07:55   «Із перших уст».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08:00   «Актуальний репортаж».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08:30   Т/ц «Стоп корупції!».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10:00   «Хочу бути!».     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10:20   «Дитячий світ».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10:45   «Мелодії дитинства».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11:00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11:35   Т/ф «Стравінський і Волинь».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12:00   «Ретроспектива ВТ». «Ромале з Прилуцького».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12:30   «Актуально».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13:35   “Як це?».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14:00   «Зроблено в Європі».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14:20   «Нотатки на глобусі».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14:45   Т/ф «Сімдесятники. Володимир Денисенко».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15:15   Т/ц «Напам’ять».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15:40   «Живе багатство України».                                  16:00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16:30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17:00   «Підліткова студія «Клас!»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17:45   Т/ф «Зустріч у райському куточку».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18:15   Т/ф «Де пахнув сніг»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 xml:space="preserve">18:55   «Служба розшуку дітей».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19:25   «Відкритість влади».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19:30   Погода.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19:35   «З добром у серці».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19:45   «Громадський вектор».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20:40   «Хроніка війни».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«Агросвіт».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21:30   «Час країни».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22:25   Погода.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22:30   «Час-Time».                                                22:45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23:10   «Актуальний репортаж».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23:45   «Музеї України».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00:00   Новини.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00:25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00:30   «Громадський вектор».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01:25   «Музичний проспект».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01:50   Т/ц «Обрані часом: «Дарую вам свято».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02:25   П.Табаков: «Мій світ».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03:40   «Живе багатство України».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04:00   Новини. Ранок.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04:30   Т/ф «Десь на кордоні», ч.1.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06:00   «Ватра» в Карпатах»».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06:30   «Реліквія з сімейного фотоальбому».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СУБОТА, 18 червня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07:00   Молитва за Україну.                                        07:05   Новини. Ранок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07:30   «Час-Тіme».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07:45   «Студентський квиток».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08:05   «Тема дня».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08:30   «Людина духовна».    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10:00   «Ковель: події, час».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10:25   «Тільки разом!» (дайджест).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11:25   «Агросвіт».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12:00   «Український «Розмай» у Неаполі».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12:30   «Громадський вектор».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13:30   «Голос «Просвіти»».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13:50   «Грані».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14:15   «Колесо історії» (творчий звіт Луцького району).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16:00   Новини. День.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16:25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17:00   «Кошик творчих ідей».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17:25   «Підліткова студія «Клас»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18:00   «Уряд на зв’язку з громадянами».                           18:30   «Крок назустріч».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18:55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19:00   Новини.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19:25   «Молодіжна студія».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20:50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21:00   Молитва за Україну.                                        21:05   «Ковель:події, час».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21:35   «Людина духовна».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22:00   Новини. Підсумки (сурдопереклад).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 xml:space="preserve">22:30   «Вікно в Америку».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22:50   «Грані».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23:15   «Солодкий вікенд».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23:55   Молитва за Україну.                                        00:00   Новини. Підсумки.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00:25   «Служба розшуку дітей».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00:30   «Молодіжна студія 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01:25   Концерт І.Малицької: «Серце – не камінь».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02:25   Т/ф «Нічого нового».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03:05   Т/ф «Чотириногі герої війни».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03:25   «Волинська веселка».                                       03:50   «Музеї України».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04:00   Новини. Ранок.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04:30   «Музичний проспект».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05:00   «Так було».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05:15   «Волинська веселка».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05:35   «Хвилини поезії».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НЕДІЛЯ, 19 червня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07:30   «Вікно в Америку».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08:00   «Грані».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08:30   «Натхнення».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08:55   «З добром у серці».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09:00   «Ранок «Нової Волині»».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10:00   «Тема дня».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10:25   «Медичний журнал».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11:00   «Кошик творчих ідей».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11:30   «Мова наша калинова».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12:00   «На щастя, на долю».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12:30   «За літнім часом».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13:35   «Інтерв’ю у день народження» з Л.Приходько».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14:40   Т/ф «Воїни миру».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15:30   «Тема дня».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16:00   «Дзвони Волині».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16:45   Т/ф «Реліквія з сімейного  фотоальбому».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17:00   «Українське кіно на «Новій Волині»»: художній фільм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«Захар Беркут».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18:05   «Голос «Просвіти»».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18:30   «Медичний журнал».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19:00   «Місто».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19:25   «Такти і факти».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20:20   «Вісник обласної ради».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20:45   «Вечірня казка».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21:00   Молитва за Україну.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21:05   Т/ц «Історія без купюр».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21:30   «Натхнення».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22:30   «Час –Time».                                               22:45   Т/ф «Пам’ятник, в який не стріляли».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23:00   Концерт квартету народних інструментів «Лабіринт».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23:55   Молитва за Україну.                                        00:00   «Волинський тиждень».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00:30   «Новий світ старого міста».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01:00   «Українське кіно на «Новій Волині»»: художній фільм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«Захар Беркут».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02:30   «Волинська веселка».                      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04:00   «Волинський тиждень».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lastRenderedPageBreak/>
        <w:t>04:30   «Музичний проспект».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05:00   «Будьмо здорові».           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05:25   «Волинська веселка».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>05:55   «Хвилини поезії».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06:00   «Український клуб».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    </w:t>
      </w: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p w:rsidR="00DA7D4F" w:rsidRPr="00DA7D4F" w:rsidRDefault="00DA7D4F" w:rsidP="00DA7D4F">
      <w:pPr>
        <w:pStyle w:val="a3"/>
        <w:rPr>
          <w:rFonts w:ascii="Courier New" w:hAnsi="Courier New" w:cs="Courier New"/>
          <w:lang w:val="ru-RU"/>
        </w:rPr>
      </w:pPr>
      <w:r w:rsidRPr="00DA7D4F">
        <w:rPr>
          <w:rFonts w:ascii="Courier New" w:hAnsi="Courier New" w:cs="Courier New"/>
          <w:lang w:val="ru-RU"/>
        </w:rPr>
        <w:t xml:space="preserve">  </w:t>
      </w:r>
    </w:p>
    <w:p w:rsidR="00DA7D4F" w:rsidRDefault="00DA7D4F" w:rsidP="00DA7D4F">
      <w:pPr>
        <w:pStyle w:val="a3"/>
        <w:rPr>
          <w:rFonts w:ascii="Courier New" w:hAnsi="Courier New" w:cs="Courier New"/>
          <w:lang w:val="ru-RU"/>
        </w:rPr>
      </w:pPr>
    </w:p>
    <w:sectPr w:rsidR="00DA7D4F" w:rsidSect="0082043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3B4876"/>
    <w:rsid w:val="0053118B"/>
    <w:rsid w:val="007A4C24"/>
    <w:rsid w:val="00A9128F"/>
    <w:rsid w:val="00D10FD5"/>
    <w:rsid w:val="00DA7D4F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2D7A0-53B9-4BF8-A139-1667D7C2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2043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2043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8753</Words>
  <Characters>4990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2016-06-08T05:01:00Z</dcterms:created>
  <dcterms:modified xsi:type="dcterms:W3CDTF">2016-06-08T05:01:00Z</dcterms:modified>
</cp:coreProperties>
</file>